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F6" w:rsidRPr="00281441" w:rsidRDefault="001A2AF6" w:rsidP="001A2AF6">
      <w:pPr>
        <w:jc w:val="center"/>
        <w:rPr>
          <w:sz w:val="22"/>
          <w:szCs w:val="22"/>
        </w:rPr>
      </w:pPr>
      <w:r w:rsidRPr="00281441">
        <w:rPr>
          <w:sz w:val="22"/>
          <w:szCs w:val="22"/>
        </w:rPr>
        <w:t>ФЕДЕРАЛЬНОЕ ГОСУДАРСТВЕННОЕ БЮДЖЕТНОЕ УЧРЕЖДЕНИЕ</w:t>
      </w:r>
    </w:p>
    <w:p w:rsidR="001A2AF6" w:rsidRPr="00281441" w:rsidRDefault="001A2AF6" w:rsidP="001A2AF6">
      <w:pPr>
        <w:jc w:val="center"/>
        <w:rPr>
          <w:sz w:val="22"/>
          <w:szCs w:val="22"/>
        </w:rPr>
      </w:pPr>
      <w:r w:rsidRPr="00281441">
        <w:rPr>
          <w:sz w:val="22"/>
          <w:szCs w:val="22"/>
        </w:rPr>
        <w:t>ГОСУДАРСТВЕННЫЙ ЦЕНТР АГРОХИМИЧЕСКОЙ СЛУЖБЫ</w:t>
      </w:r>
    </w:p>
    <w:p w:rsidR="001A2AF6" w:rsidRDefault="001A2AF6" w:rsidP="001A2AF6">
      <w:pPr>
        <w:jc w:val="center"/>
        <w:rPr>
          <w:sz w:val="22"/>
          <w:szCs w:val="22"/>
        </w:rPr>
      </w:pPr>
      <w:r w:rsidRPr="00281441">
        <w:rPr>
          <w:sz w:val="22"/>
          <w:szCs w:val="22"/>
        </w:rPr>
        <w:t>«САХАЛИНСКИЙ»</w:t>
      </w:r>
    </w:p>
    <w:p w:rsidR="001A2AF6" w:rsidRDefault="001A2AF6" w:rsidP="001A2AF6">
      <w:pPr>
        <w:jc w:val="center"/>
        <w:rPr>
          <w:sz w:val="22"/>
          <w:szCs w:val="22"/>
        </w:rPr>
      </w:pPr>
      <w:r>
        <w:rPr>
          <w:sz w:val="22"/>
          <w:szCs w:val="22"/>
        </w:rPr>
        <w:t>(ФГБУ ГЦАС «САХАЛИНСКИЙ»)</w:t>
      </w:r>
    </w:p>
    <w:p w:rsidR="001A2AF6" w:rsidRDefault="001A2AF6" w:rsidP="001A2AF6">
      <w:pPr>
        <w:jc w:val="center"/>
        <w:rPr>
          <w:sz w:val="20"/>
          <w:szCs w:val="20"/>
        </w:rPr>
      </w:pPr>
    </w:p>
    <w:p w:rsidR="001A2AF6" w:rsidRPr="002A6543" w:rsidRDefault="001A2AF6" w:rsidP="001A2AF6">
      <w:pPr>
        <w:jc w:val="center"/>
        <w:rPr>
          <w:sz w:val="20"/>
          <w:szCs w:val="20"/>
        </w:rPr>
      </w:pPr>
      <w:r w:rsidRPr="002A6543">
        <w:rPr>
          <w:sz w:val="20"/>
          <w:szCs w:val="20"/>
        </w:rPr>
        <w:t>Федеральное государственное бюджетное учреждение</w:t>
      </w:r>
    </w:p>
    <w:p w:rsidR="001A2AF6" w:rsidRPr="002A6543" w:rsidRDefault="001A2AF6" w:rsidP="001A2AF6">
      <w:pPr>
        <w:jc w:val="center"/>
        <w:rPr>
          <w:sz w:val="20"/>
          <w:szCs w:val="20"/>
        </w:rPr>
      </w:pPr>
      <w:r w:rsidRPr="002A6543">
        <w:rPr>
          <w:sz w:val="20"/>
          <w:szCs w:val="20"/>
        </w:rPr>
        <w:t>Государственный центр агрохимической службы</w:t>
      </w:r>
    </w:p>
    <w:p w:rsidR="001A2AF6" w:rsidRPr="002A6543" w:rsidRDefault="001A2AF6" w:rsidP="001A2AF6">
      <w:pPr>
        <w:jc w:val="center"/>
        <w:rPr>
          <w:sz w:val="20"/>
          <w:szCs w:val="20"/>
        </w:rPr>
      </w:pPr>
      <w:r w:rsidRPr="002A6543">
        <w:rPr>
          <w:sz w:val="20"/>
          <w:szCs w:val="20"/>
        </w:rPr>
        <w:t>«Сахалинский»</w:t>
      </w:r>
    </w:p>
    <w:p w:rsidR="001A2AF6" w:rsidRPr="002A6543" w:rsidRDefault="001A2AF6" w:rsidP="001A2AF6">
      <w:pPr>
        <w:jc w:val="center"/>
        <w:rPr>
          <w:sz w:val="20"/>
          <w:szCs w:val="20"/>
        </w:rPr>
      </w:pPr>
      <w:r w:rsidRPr="002A6543">
        <w:rPr>
          <w:sz w:val="20"/>
          <w:szCs w:val="20"/>
        </w:rPr>
        <w:t>(ФГБУ ГЦАС «Сахалинский»)</w:t>
      </w:r>
    </w:p>
    <w:p w:rsidR="001A2AF6" w:rsidRPr="00281441" w:rsidRDefault="001A2AF6" w:rsidP="001A2AF6">
      <w:pPr>
        <w:jc w:val="center"/>
        <w:rPr>
          <w:sz w:val="22"/>
          <w:szCs w:val="22"/>
        </w:rPr>
      </w:pPr>
    </w:p>
    <w:tbl>
      <w:tblPr>
        <w:tblW w:w="10380" w:type="dxa"/>
        <w:tblInd w:w="-176" w:type="dxa"/>
        <w:tblLook w:val="0000" w:firstRow="0" w:lastRow="0" w:firstColumn="0" w:lastColumn="0" w:noHBand="0" w:noVBand="0"/>
      </w:tblPr>
      <w:tblGrid>
        <w:gridCol w:w="4677"/>
        <w:gridCol w:w="5703"/>
      </w:tblGrid>
      <w:tr w:rsidR="001A2AF6" w:rsidTr="0077676E">
        <w:trPr>
          <w:trHeight w:val="669"/>
        </w:trPr>
        <w:tc>
          <w:tcPr>
            <w:tcW w:w="4677" w:type="dxa"/>
          </w:tcPr>
          <w:p w:rsidR="001A2AF6" w:rsidRDefault="001A2AF6" w:rsidP="009831D9">
            <w:pPr>
              <w:rPr>
                <w:sz w:val="16"/>
              </w:rPr>
            </w:pPr>
            <w:r>
              <w:rPr>
                <w:sz w:val="16"/>
              </w:rPr>
              <w:t>Сахалинская область</w:t>
            </w:r>
          </w:p>
          <w:p w:rsidR="001A2AF6" w:rsidRDefault="001A2AF6" w:rsidP="009831D9">
            <w:pPr>
              <w:rPr>
                <w:sz w:val="16"/>
              </w:rPr>
            </w:pPr>
            <w:r>
              <w:rPr>
                <w:sz w:val="16"/>
              </w:rPr>
              <w:t xml:space="preserve">г. </w:t>
            </w:r>
            <w:proofErr w:type="spellStart"/>
            <w:r>
              <w:rPr>
                <w:sz w:val="16"/>
              </w:rPr>
              <w:t>Южно</w:t>
            </w:r>
            <w:proofErr w:type="spellEnd"/>
            <w:r>
              <w:rPr>
                <w:sz w:val="16"/>
              </w:rPr>
              <w:t xml:space="preserve"> – Сахалинск</w:t>
            </w:r>
          </w:p>
          <w:p w:rsidR="001A2AF6" w:rsidRDefault="001A2AF6" w:rsidP="009831D9">
            <w:pPr>
              <w:rPr>
                <w:sz w:val="16"/>
              </w:rPr>
            </w:pPr>
            <w:r>
              <w:rPr>
                <w:sz w:val="16"/>
              </w:rPr>
              <w:t>ул. Украинская, 112А</w:t>
            </w:r>
          </w:p>
          <w:p w:rsidR="001A2AF6" w:rsidRDefault="001A2AF6" w:rsidP="009831D9">
            <w:pPr>
              <w:rPr>
                <w:sz w:val="16"/>
              </w:rPr>
            </w:pPr>
            <w:r>
              <w:rPr>
                <w:sz w:val="16"/>
              </w:rPr>
              <w:t xml:space="preserve">тел. /факс </w:t>
            </w:r>
            <w:r>
              <w:rPr>
                <w:sz w:val="16"/>
                <w:lang w:val="en-US"/>
              </w:rPr>
              <w:t>77-49-35</w:t>
            </w:r>
          </w:p>
          <w:p w:rsidR="001A2AF6" w:rsidRPr="00B813C3" w:rsidRDefault="001A2AF6" w:rsidP="009831D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E-mail</w:t>
            </w:r>
            <w:r w:rsidRPr="00B813C3">
              <w:rPr>
                <w:sz w:val="16"/>
                <w:lang w:val="en-US"/>
              </w:rPr>
              <w:t xml:space="preserve">: </w:t>
            </w:r>
            <w:r>
              <w:rPr>
                <w:sz w:val="16"/>
                <w:lang w:val="en-US"/>
              </w:rPr>
              <w:t>agro_sakh@mail.ru</w:t>
            </w:r>
          </w:p>
          <w:p w:rsidR="001A2AF6" w:rsidRDefault="001A2AF6" w:rsidP="009831D9">
            <w:pPr>
              <w:rPr>
                <w:sz w:val="16"/>
              </w:rPr>
            </w:pPr>
          </w:p>
        </w:tc>
        <w:tc>
          <w:tcPr>
            <w:tcW w:w="5703" w:type="dxa"/>
          </w:tcPr>
          <w:p w:rsidR="001A2AF6" w:rsidRPr="00D33173" w:rsidRDefault="001A2AF6" w:rsidP="009831D9">
            <w:pPr>
              <w:jc w:val="right"/>
              <w:rPr>
                <w:sz w:val="16"/>
              </w:rPr>
            </w:pPr>
            <w:r>
              <w:rPr>
                <w:sz w:val="16"/>
              </w:rPr>
              <w:t>И</w:t>
            </w:r>
            <w:r w:rsidRPr="00D33173">
              <w:rPr>
                <w:sz w:val="16"/>
              </w:rPr>
              <w:t>спытательная лаборатория</w:t>
            </w:r>
          </w:p>
          <w:p w:rsidR="001A2AF6" w:rsidRDefault="001A2AF6" w:rsidP="009831D9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Уникальный номер записи об аккредитации </w:t>
            </w:r>
          </w:p>
          <w:p w:rsidR="001A2AF6" w:rsidRDefault="001A2AF6" w:rsidP="009831D9">
            <w:pPr>
              <w:jc w:val="right"/>
              <w:rPr>
                <w:sz w:val="16"/>
              </w:rPr>
            </w:pPr>
            <w:r>
              <w:rPr>
                <w:sz w:val="16"/>
              </w:rPr>
              <w:t>в реестре аккредитованных лиц</w:t>
            </w:r>
            <w:r w:rsidRPr="00D33173">
              <w:rPr>
                <w:sz w:val="16"/>
              </w:rPr>
              <w:t xml:space="preserve"> </w:t>
            </w:r>
          </w:p>
          <w:p w:rsidR="001A2AF6" w:rsidRDefault="001A2AF6" w:rsidP="009831D9">
            <w:pPr>
              <w:jc w:val="right"/>
              <w:rPr>
                <w:sz w:val="16"/>
              </w:rPr>
            </w:pPr>
            <w:r w:rsidRPr="00D33173">
              <w:rPr>
                <w:sz w:val="16"/>
              </w:rPr>
              <w:t xml:space="preserve"> РОСС </w:t>
            </w:r>
            <w:r w:rsidRPr="00D33173">
              <w:rPr>
                <w:sz w:val="16"/>
                <w:lang w:val="en-US"/>
              </w:rPr>
              <w:t>RU</w:t>
            </w:r>
            <w:r w:rsidRPr="00D33173">
              <w:rPr>
                <w:sz w:val="16"/>
              </w:rPr>
              <w:t>.00</w:t>
            </w:r>
            <w:r>
              <w:rPr>
                <w:sz w:val="16"/>
              </w:rPr>
              <w:t>0</w:t>
            </w:r>
            <w:r w:rsidRPr="00D33173">
              <w:rPr>
                <w:sz w:val="16"/>
              </w:rPr>
              <w:t>1.510015</w:t>
            </w:r>
          </w:p>
          <w:p w:rsidR="001A2AF6" w:rsidRDefault="001A2AF6" w:rsidP="009831D9">
            <w:pPr>
              <w:jc w:val="right"/>
              <w:rPr>
                <w:sz w:val="16"/>
              </w:rPr>
            </w:pPr>
            <w:r>
              <w:rPr>
                <w:sz w:val="16"/>
              </w:rPr>
              <w:t>от 21.08.2015  г.</w:t>
            </w:r>
            <w:r w:rsidRPr="00D33173">
              <w:rPr>
                <w:sz w:val="16"/>
              </w:rPr>
              <w:t xml:space="preserve"> </w:t>
            </w:r>
          </w:p>
        </w:tc>
      </w:tr>
    </w:tbl>
    <w:p w:rsidR="00CD6413" w:rsidRDefault="00803B06" w:rsidP="00CD6413">
      <w:pPr>
        <w:jc w:val="center"/>
        <w:rPr>
          <w:b/>
          <w:bCs/>
          <w:sz w:val="28"/>
          <w:szCs w:val="28"/>
        </w:rPr>
      </w:pPr>
      <w:r w:rsidRPr="001B5AEF">
        <w:rPr>
          <w:b/>
          <w:bCs/>
          <w:sz w:val="28"/>
          <w:szCs w:val="28"/>
        </w:rPr>
        <w:t>А К Т</w:t>
      </w:r>
      <w:r w:rsidR="00CD6413">
        <w:rPr>
          <w:b/>
          <w:bCs/>
          <w:sz w:val="28"/>
          <w:szCs w:val="28"/>
        </w:rPr>
        <w:t xml:space="preserve"> </w:t>
      </w:r>
    </w:p>
    <w:p w:rsidR="00CD6413" w:rsidRDefault="008078D1" w:rsidP="00CD6413">
      <w:pPr>
        <w:jc w:val="center"/>
      </w:pPr>
      <w:r>
        <w:rPr>
          <w:b/>
          <w:bCs/>
          <w:sz w:val="28"/>
          <w:szCs w:val="28"/>
        </w:rPr>
        <w:t>приёма-передачи</w:t>
      </w:r>
      <w:r w:rsidR="00803B06" w:rsidRPr="008B0641">
        <w:rPr>
          <w:b/>
          <w:bCs/>
          <w:sz w:val="28"/>
          <w:szCs w:val="28"/>
        </w:rPr>
        <w:t xml:space="preserve"> образцов </w:t>
      </w:r>
      <w:r w:rsidR="00CD6413">
        <w:rPr>
          <w:b/>
          <w:bCs/>
          <w:sz w:val="28"/>
          <w:szCs w:val="28"/>
        </w:rPr>
        <w:t xml:space="preserve">№ _____ от </w:t>
      </w:r>
      <w:proofErr w:type="gramStart"/>
      <w:r w:rsidR="00CD6413" w:rsidRPr="00CB6FA8">
        <w:rPr>
          <w:u w:val="single"/>
        </w:rPr>
        <w:t xml:space="preserve">«  </w:t>
      </w:r>
      <w:proofErr w:type="gramEnd"/>
      <w:r w:rsidR="00CD6413" w:rsidRPr="00CB6FA8">
        <w:rPr>
          <w:u w:val="single"/>
        </w:rPr>
        <w:t xml:space="preserve">     »</w:t>
      </w:r>
      <w:r w:rsidR="00CD6413">
        <w:t xml:space="preserve"> </w:t>
      </w:r>
      <w:r w:rsidR="00CD6413" w:rsidRPr="00CB6FA8">
        <w:rPr>
          <w:u w:val="single"/>
        </w:rPr>
        <w:t xml:space="preserve">                          </w:t>
      </w:r>
      <w:r w:rsidR="00CD6413">
        <w:t>20</w:t>
      </w:r>
      <w:r w:rsidR="00CD6413" w:rsidRPr="00CB6FA8">
        <w:rPr>
          <w:u w:val="single"/>
        </w:rPr>
        <w:t xml:space="preserve">      </w:t>
      </w:r>
      <w:r w:rsidR="00CD6413">
        <w:t>г.</w:t>
      </w:r>
    </w:p>
    <w:p w:rsidR="00803B06" w:rsidRPr="008B0641" w:rsidRDefault="00803B06" w:rsidP="00803B06">
      <w:pPr>
        <w:jc w:val="center"/>
        <w:rPr>
          <w:b/>
          <w:bCs/>
          <w:sz w:val="28"/>
          <w:szCs w:val="28"/>
        </w:rPr>
      </w:pPr>
    </w:p>
    <w:p w:rsidR="00803B06" w:rsidRDefault="001A2AF6" w:rsidP="00260556">
      <w:pPr>
        <w:tabs>
          <w:tab w:val="left" w:pos="3015"/>
        </w:tabs>
        <w:jc w:val="both"/>
        <w:rPr>
          <w:vertAlign w:val="subscript"/>
        </w:rPr>
      </w:pPr>
      <w:proofErr w:type="gramStart"/>
      <w:r w:rsidRPr="001A2AF6">
        <w:t>За</w:t>
      </w:r>
      <w:r w:rsidR="00260556">
        <w:t>явитель</w:t>
      </w:r>
      <w:r w:rsidRPr="001A2AF6">
        <w:rPr>
          <w:vertAlign w:val="subscript"/>
        </w:rPr>
        <w:t>:</w:t>
      </w:r>
      <w:r>
        <w:rPr>
          <w:vertAlign w:val="subscript"/>
        </w:rPr>
        <w:t>_</w:t>
      </w:r>
      <w:proofErr w:type="gramEnd"/>
      <w:r>
        <w:rPr>
          <w:vertAlign w:val="subscript"/>
        </w:rPr>
        <w:t>__________________________</w:t>
      </w:r>
      <w:r w:rsidR="00260556">
        <w:rPr>
          <w:vertAlign w:val="subscript"/>
        </w:rPr>
        <w:t>_________________________________________________________________________________</w:t>
      </w:r>
      <w:r w:rsidR="00CD6413">
        <w:rPr>
          <w:vertAlign w:val="subscript"/>
        </w:rPr>
        <w:t>__</w:t>
      </w:r>
    </w:p>
    <w:p w:rsidR="00260556" w:rsidRDefault="00260556" w:rsidP="00CD6413">
      <w:pPr>
        <w:tabs>
          <w:tab w:val="left" w:pos="3015"/>
        </w:tabs>
        <w:jc w:val="center"/>
        <w:rPr>
          <w:vertAlign w:val="subscript"/>
        </w:rPr>
      </w:pPr>
      <w:r w:rsidRPr="001A2AF6">
        <w:rPr>
          <w:vertAlign w:val="subscript"/>
        </w:rPr>
        <w:t>(наименование</w:t>
      </w:r>
      <w:r>
        <w:rPr>
          <w:vertAlign w:val="subscript"/>
        </w:rPr>
        <w:t xml:space="preserve"> и адрес организации, предоставившей образцы</w:t>
      </w:r>
      <w:r w:rsidRPr="001A2AF6">
        <w:rPr>
          <w:vertAlign w:val="subscript"/>
        </w:rPr>
        <w:t>)</w:t>
      </w:r>
    </w:p>
    <w:p w:rsidR="00260556" w:rsidRPr="00D90F76" w:rsidRDefault="00260556" w:rsidP="00260556">
      <w:pPr>
        <w:tabs>
          <w:tab w:val="left" w:pos="3015"/>
        </w:tabs>
        <w:spacing w:line="360" w:lineRule="auto"/>
        <w:jc w:val="center"/>
        <w:rPr>
          <w:sz w:val="22"/>
          <w:szCs w:val="22"/>
        </w:rPr>
      </w:pPr>
      <w:r>
        <w:rPr>
          <w:vertAlign w:val="subscript"/>
        </w:rPr>
        <w:t>____________________________________________________________________________________________________________________________</w:t>
      </w:r>
    </w:p>
    <w:p w:rsidR="00803B06" w:rsidRPr="008441E1" w:rsidRDefault="001A2AF6" w:rsidP="0026055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803B06" w:rsidRPr="0077676E" w:rsidRDefault="0077676E" w:rsidP="0077676E">
      <w:pPr>
        <w:spacing w:line="360" w:lineRule="auto"/>
        <w:rPr>
          <w:b/>
          <w:u w:val="single"/>
        </w:rPr>
      </w:pPr>
      <w:r>
        <w:t xml:space="preserve">Цель отбора: </w:t>
      </w:r>
      <w:r w:rsidRPr="0077676E">
        <w:rPr>
          <w:u w:val="single"/>
        </w:rPr>
        <w:t>испытание продукции по показателям безопасности в соответствии с требованиями ТР ТС 021/2011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1815"/>
        <w:gridCol w:w="2137"/>
        <w:gridCol w:w="2143"/>
      </w:tblGrid>
      <w:tr w:rsidR="008B0641" w:rsidTr="00CD6413">
        <w:trPr>
          <w:cantSplit/>
          <w:trHeight w:val="1012"/>
          <w:jc w:val="center"/>
        </w:trPr>
        <w:tc>
          <w:tcPr>
            <w:tcW w:w="4455" w:type="dxa"/>
            <w:vAlign w:val="center"/>
          </w:tcPr>
          <w:p w:rsidR="008B0641" w:rsidRPr="008B0641" w:rsidRDefault="008B0641" w:rsidP="007E1FD8">
            <w:pPr>
              <w:jc w:val="center"/>
              <w:rPr>
                <w:sz w:val="22"/>
                <w:szCs w:val="22"/>
              </w:rPr>
            </w:pPr>
            <w:r w:rsidRPr="008B0641">
              <w:rPr>
                <w:sz w:val="22"/>
                <w:szCs w:val="22"/>
              </w:rPr>
              <w:t>Наименование</w:t>
            </w:r>
          </w:p>
          <w:p w:rsidR="008B0641" w:rsidRPr="008B0641" w:rsidRDefault="008B0641" w:rsidP="007E1FD8">
            <w:pPr>
              <w:jc w:val="center"/>
              <w:rPr>
                <w:sz w:val="22"/>
                <w:szCs w:val="22"/>
              </w:rPr>
            </w:pPr>
            <w:r w:rsidRPr="008B0641">
              <w:rPr>
                <w:sz w:val="22"/>
                <w:szCs w:val="22"/>
              </w:rPr>
              <w:t>продукции</w:t>
            </w:r>
          </w:p>
        </w:tc>
        <w:tc>
          <w:tcPr>
            <w:tcW w:w="1815" w:type="dxa"/>
            <w:vAlign w:val="center"/>
          </w:tcPr>
          <w:p w:rsidR="008B0641" w:rsidRPr="008B0641" w:rsidRDefault="008B0641" w:rsidP="007E1FD8">
            <w:pPr>
              <w:jc w:val="center"/>
              <w:rPr>
                <w:sz w:val="22"/>
                <w:szCs w:val="22"/>
              </w:rPr>
            </w:pPr>
            <w:r w:rsidRPr="008B0641">
              <w:rPr>
                <w:sz w:val="22"/>
                <w:szCs w:val="22"/>
              </w:rPr>
              <w:t>Размер</w:t>
            </w:r>
          </w:p>
          <w:p w:rsidR="000E6A8C" w:rsidRDefault="000E6A8C" w:rsidP="007E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партии</w:t>
            </w:r>
          </w:p>
          <w:p w:rsidR="008B0641" w:rsidRPr="008B0641" w:rsidRDefault="000E6A8C" w:rsidP="007E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(т,</w:t>
            </w:r>
            <w:r w:rsidR="008243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ц,</w:t>
            </w:r>
            <w:r w:rsidR="008243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кг)</w:t>
            </w:r>
          </w:p>
        </w:tc>
        <w:tc>
          <w:tcPr>
            <w:tcW w:w="2137" w:type="dxa"/>
            <w:vAlign w:val="center"/>
          </w:tcPr>
          <w:p w:rsidR="008B0641" w:rsidRPr="008B0641" w:rsidRDefault="008B0641" w:rsidP="007E1FD8">
            <w:pPr>
              <w:jc w:val="center"/>
              <w:rPr>
                <w:sz w:val="22"/>
                <w:szCs w:val="22"/>
              </w:rPr>
            </w:pPr>
            <w:r w:rsidRPr="008B0641">
              <w:rPr>
                <w:sz w:val="22"/>
                <w:szCs w:val="22"/>
              </w:rPr>
              <w:t>Дата</w:t>
            </w:r>
          </w:p>
          <w:p w:rsidR="008B0641" w:rsidRDefault="00CD6413" w:rsidP="007E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изготовления</w:t>
            </w:r>
          </w:p>
          <w:p w:rsidR="008B0641" w:rsidRPr="008B0641" w:rsidRDefault="008B0641" w:rsidP="007E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(месяц, год)</w:t>
            </w:r>
          </w:p>
        </w:tc>
        <w:tc>
          <w:tcPr>
            <w:tcW w:w="2143" w:type="dxa"/>
            <w:vAlign w:val="center"/>
          </w:tcPr>
          <w:p w:rsidR="008B0641" w:rsidRPr="008B0641" w:rsidRDefault="008B0641" w:rsidP="007E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образца для испытаний (кг)</w:t>
            </w: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181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37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43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181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37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43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181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37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43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181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37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43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1815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37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  <w:tc>
          <w:tcPr>
            <w:tcW w:w="2143" w:type="dxa"/>
          </w:tcPr>
          <w:p w:rsidR="008B0641" w:rsidRDefault="008B0641" w:rsidP="00176E05">
            <w:pPr>
              <w:spacing w:line="360" w:lineRule="auto"/>
              <w:jc w:val="center"/>
            </w:pPr>
          </w:p>
        </w:tc>
      </w:tr>
    </w:tbl>
    <w:p w:rsidR="0077676E" w:rsidRPr="00260556" w:rsidRDefault="0077676E" w:rsidP="00803B06">
      <w:pPr>
        <w:jc w:val="both"/>
        <w:rPr>
          <w:bCs/>
          <w:sz w:val="18"/>
          <w:szCs w:val="26"/>
        </w:rPr>
      </w:pPr>
    </w:p>
    <w:p w:rsidR="00973873" w:rsidRDefault="0077676E" w:rsidP="0077676E">
      <w:pPr>
        <w:spacing w:line="360" w:lineRule="auto"/>
        <w:jc w:val="both"/>
        <w:rPr>
          <w:b/>
          <w:bCs/>
          <w:sz w:val="26"/>
          <w:szCs w:val="26"/>
        </w:rPr>
      </w:pPr>
      <w:r w:rsidRPr="0077676E">
        <w:rPr>
          <w:bCs/>
          <w:szCs w:val="26"/>
        </w:rPr>
        <w:t>Дата отбора</w:t>
      </w:r>
      <w:r w:rsidRPr="0077676E">
        <w:rPr>
          <w:b/>
          <w:bCs/>
          <w:szCs w:val="26"/>
        </w:rPr>
        <w:t xml:space="preserve"> </w:t>
      </w:r>
      <w:r>
        <w:rPr>
          <w:b/>
          <w:bCs/>
          <w:sz w:val="26"/>
          <w:szCs w:val="26"/>
        </w:rPr>
        <w:t>______________________________________________________________</w:t>
      </w:r>
    </w:p>
    <w:p w:rsidR="0077676E" w:rsidRDefault="00803B06" w:rsidP="0077676E">
      <w:pPr>
        <w:jc w:val="both"/>
      </w:pPr>
      <w:r w:rsidRPr="00D90F76">
        <w:rPr>
          <w:bCs/>
        </w:rPr>
        <w:t xml:space="preserve">Место отбора </w:t>
      </w:r>
      <w:r w:rsidR="009806A8">
        <w:rPr>
          <w:bCs/>
        </w:rPr>
        <w:t>образцов</w:t>
      </w:r>
      <w:r w:rsidRPr="00D90F76">
        <w:rPr>
          <w:bCs/>
          <w:sz w:val="26"/>
          <w:szCs w:val="26"/>
        </w:rPr>
        <w:t>:</w:t>
      </w:r>
      <w:r w:rsidR="0077676E">
        <w:rPr>
          <w:bCs/>
          <w:sz w:val="26"/>
          <w:szCs w:val="26"/>
        </w:rPr>
        <w:t xml:space="preserve"> </w:t>
      </w:r>
    </w:p>
    <w:p w:rsidR="00803B06" w:rsidRPr="0077676E" w:rsidRDefault="009806A8" w:rsidP="00803B06">
      <w:pPr>
        <w:jc w:val="center"/>
        <w:rPr>
          <w:sz w:val="32"/>
        </w:rPr>
      </w:pPr>
      <w:r w:rsidRPr="0077676E"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EF63C7" wp14:editId="3FD38862">
                <wp:simplePos x="0" y="0"/>
                <wp:positionH relativeFrom="column">
                  <wp:posOffset>1632585</wp:posOffset>
                </wp:positionH>
                <wp:positionV relativeFrom="paragraph">
                  <wp:posOffset>-4445</wp:posOffset>
                </wp:positionV>
                <wp:extent cx="442912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E0FD5" id="Прямая соединительная линия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-.35pt" to="47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OoTAIAAFoEAAAOAAAAZHJzL2Uyb0RvYy54bWysVE1uEzEU3iNxB2v2yWTCNDSjTiqUSdgU&#10;iNRyAMf2ZCw8tmW7mUQICbpGyhG4AguQKhU4w+RGPDs/assGIbJwnv3sz9/73uc5O1/VAi2ZsVzJ&#10;PEq6vQgxSRTlcpFHb6+mndMIWYclxUJJlkdrZqPz0dMnZ43OWF9VSlBmEIBImzU6jyrndBbHllSs&#10;xrarNJOQLJWpsYOpWcTU4AbQaxH3e71B3ChDtVGEWQurxS4ZjQJ+WTLi3pSlZQ6JPAJuLowmjHM/&#10;xqMznC0M1hUnexr4H1jUmEu49AhVYIfRteF/QNWcGGVV6bpE1bEqS05YqAGqSXqPqrmssGahFhDH&#10;6qNM9v/BktfLmUGcQu+gUxLX0KP2y/bjdtP+aL9uN2j7qf3Vfm+/tbftz/Z2ewPx3fYzxD7Z3u2X&#10;NwiOg5aNthlAjuXMeDXISl7qC0XeWSTVuMJywUJNV2sN9yT+RPzgiJ9YDYzmzStFYQ++dioIuypN&#10;7SFBMrQK/Vsf+8dWDhFYTNP+MOmfRIgccjHODge1se4lUzXyQR4JLr20OMPLC+s8EZwdtvhlqaZc&#10;iGAPIVGTR8MTQPYZqwSnPhkmZjEfC4OW2Bss/EJVj7YZdS1pAKsYppN97DAXuxguF9LjQSlAZx/t&#10;HPR+2BtOTienaSftDyadtFcUnRfTcdoZTJPnJ8WzYjwukg+eWpJmFaeUSc/u4OYk/Tu37N/VzodH&#10;Px9liB+iB72A7OE/kA699O3bGWGu6HpmDj0GA4fN+8fmX8j9OcT3Pwmj3wAAAP//AwBQSwMEFAAG&#10;AAgAAAAhANs+lsjcAAAABwEAAA8AAABkcnMvZG93bnJldi54bWxMjsFOwzAQRO9I/IO1SFyq1mmg&#10;LYRsKgTkxoUC4rqNlyQiXqex2wa+HsMFjqMZvXn5erSdOvDgWycI81kCiqVyppUa4eW5nF6B8oHE&#10;UOeEET7Zw7o4PckpM+4oT3zYhFpFiPiMEJoQ+kxrXzVsyc9czxK7dzdYCjEOtTYDHSPcdjpNkqW2&#10;1Ep8aKjnu4arj83eIvjylXfl16SaJG8XteN0d//4QIjnZ+PtDajAY/gbw49+VIciOm3dXoxXHUK6&#10;WM3jFGG6AhX768XlEtT2N+si1//9i28AAAD//wMAUEsBAi0AFAAGAAgAAAAhALaDOJL+AAAA4QEA&#10;ABMAAAAAAAAAAAAAAAAAAAAAAFtDb250ZW50X1R5cGVzXS54bWxQSwECLQAUAAYACAAAACEAOP0h&#10;/9YAAACUAQAACwAAAAAAAAAAAAAAAAAvAQAAX3JlbHMvLnJlbHNQSwECLQAUAAYACAAAACEAZhwz&#10;qEwCAABaBAAADgAAAAAAAAAAAAAAAAAuAgAAZHJzL2Uyb0RvYy54bWxQSwECLQAUAAYACAAAACEA&#10;2z6WyNwAAAAHAQAADwAAAAAAAAAAAAAAAACmBAAAZHJzL2Rvd25yZXYueG1sUEsFBgAAAAAEAAQA&#10;8wAAAK8FAAAAAA==&#10;"/>
            </w:pict>
          </mc:Fallback>
        </mc:AlternateContent>
      </w:r>
    </w:p>
    <w:p w:rsidR="00973873" w:rsidRDefault="00973873" w:rsidP="00973873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99862" wp14:editId="37E790D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57900" cy="0"/>
                <wp:effectExtent l="5715" t="6985" r="1333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CB5E"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twTw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Z3GiGJa5hR+3nzfnPXfm+/bO7Q5kP7s/3Wfm3v2x/t/eYj2A+bT2B7Z/uw&#10;O75DkA69bLTNAHIsr43vBlnJG32lyBuLpBpXWM5ZqOl2reGe1GfEj1L8xmpgNGteKAoxeOFUaOyq&#10;NLWHhJahVZjf+jA/tnKIwOEg6Z8NExgz2ftinO0TtbHuOVM18kYeCS59a3GGl1fWeSI424f4Y6mm&#10;XIggDyFRk0fDfrcfEqwSnHqnD7NmPhsLg5bYCyz8QlXgOQ4zaiFpAKsYppOd7TAXWxsuF9LjQSlA&#10;Z2dtFfR2mAwn55PzXqfXHUw6vaQoOs+m415nME3P+sVpMR4X6TtPLe1lFaeUSc9ur+a093dq2b2r&#10;rQ4Pej60IX6MHvoFZPf/gXSYpR/fVggzRdfXZj9jEHAI3j02/0KO92AffxJGvwAAAP//AwBQSwME&#10;FAAGAAgAAAAhALmpaLDXAAAAAgEAAA8AAABkcnMvZG93bnJldi54bWxMj8tOw0AMRfdI/MPISGwq&#10;OqE8BCFOhYDs2FBAbN2MSSIynjQzbQNfj7uC5dG17j0ulpPvzY7H2AVBOJ9nYFjq4DppEN5eq7Mb&#10;MDGROOqDMMI3R1iWx0cF5S7s5YV3q9QYLZGYE0Kb0pBbG+uWPcV5GFg0+wyjp6Q4NtaNtNdy39tF&#10;ll1bT53oQksDP7Rcf622HiFW77ypfmb1LPu4aAIvNo/PT4R4ejLd34FJPKW/YzjoqzqU6rQOW3HR&#10;9Aj6SEJQe81ury4V1we0ZWH/q5e/AAAA//8DAFBLAQItABQABgAIAAAAIQC2gziS/gAAAOEBAAAT&#10;AAAAAAAAAAAAAAAAAAAAAABbQ29udGVudF9UeXBlc10ueG1sUEsBAi0AFAAGAAgAAAAhADj9If/W&#10;AAAAlAEAAAsAAAAAAAAAAAAAAAAALwEAAF9yZWxzLy5yZWxzUEsBAi0AFAAGAAgAAAAhAAUb63BP&#10;AgAAWgQAAA4AAAAAAAAAAAAAAAAALgIAAGRycy9lMm9Eb2MueG1sUEsBAi0AFAAGAAgAAAAhALmp&#10;aLDXAAAAAgEAAA8AAAAAAAAAAAAAAAAAqQQAAGRycy9kb3ducmV2LnhtbFBLBQYAAAAABAAEAPMA&#10;AACtBQAAAAA=&#10;"/>
            </w:pict>
          </mc:Fallback>
        </mc:AlternateContent>
      </w:r>
    </w:p>
    <w:p w:rsidR="00C5345F" w:rsidRDefault="0077676E" w:rsidP="00260556">
      <w:pPr>
        <w:jc w:val="both"/>
      </w:pPr>
      <w:r>
        <w:t>Отбор образцов произведен в соответствии ____________________________________________</w:t>
      </w:r>
    </w:p>
    <w:p w:rsidR="00260556" w:rsidRPr="001034B7" w:rsidRDefault="00260556" w:rsidP="00260556">
      <w:pPr>
        <w:jc w:val="both"/>
        <w:rPr>
          <w:sz w:val="18"/>
          <w:szCs w:val="18"/>
        </w:rPr>
      </w:pPr>
      <w:r w:rsidRPr="001034B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1034B7">
        <w:rPr>
          <w:sz w:val="18"/>
          <w:szCs w:val="18"/>
        </w:rPr>
        <w:t>(ТУ, ГОСТ и др. нормативная документация)</w:t>
      </w:r>
    </w:p>
    <w:p w:rsidR="0077676E" w:rsidRDefault="0077676E" w:rsidP="0077676E">
      <w:pPr>
        <w:spacing w:line="360" w:lineRule="auto"/>
        <w:jc w:val="both"/>
      </w:pPr>
      <w:r>
        <w:t>__________________________________________________________________________________</w:t>
      </w:r>
    </w:p>
    <w:p w:rsidR="0077676E" w:rsidRDefault="0077676E" w:rsidP="0077676E">
      <w:pPr>
        <w:jc w:val="both"/>
      </w:pPr>
      <w:r>
        <w:t>Результат наружного осмотра образцов(проб)___________________________________________</w:t>
      </w:r>
    </w:p>
    <w:p w:rsidR="0077676E" w:rsidRDefault="0077676E" w:rsidP="0077676E">
      <w:pPr>
        <w:spacing w:line="276" w:lineRule="auto"/>
        <w:jc w:val="center"/>
        <w:rPr>
          <w:sz w:val="20"/>
        </w:rPr>
      </w:pPr>
      <w:r>
        <w:t xml:space="preserve">                                                                                (</w:t>
      </w:r>
      <w:r w:rsidRPr="0077676E">
        <w:rPr>
          <w:sz w:val="20"/>
        </w:rPr>
        <w:t>состояние упаковки,</w:t>
      </w:r>
      <w:r w:rsidR="00A619D3">
        <w:rPr>
          <w:sz w:val="20"/>
        </w:rPr>
        <w:t xml:space="preserve"> </w:t>
      </w:r>
      <w:r w:rsidRPr="0077676E">
        <w:rPr>
          <w:sz w:val="20"/>
        </w:rPr>
        <w:t>маркировки)</w:t>
      </w:r>
    </w:p>
    <w:p w:rsidR="0077676E" w:rsidRPr="0077676E" w:rsidRDefault="0077676E" w:rsidP="0077676E">
      <w:pPr>
        <w:spacing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77676E" w:rsidRDefault="0077676E" w:rsidP="001A2AF6"/>
    <w:p w:rsidR="0077676E" w:rsidRDefault="0077676E" w:rsidP="001A2AF6">
      <w:r>
        <w:t>Условия и место хранения образцов (проб)_____________________________________________</w:t>
      </w:r>
    </w:p>
    <w:p w:rsidR="0077676E" w:rsidRDefault="00C5345F" w:rsidP="001A2AF6">
      <w:r w:rsidRPr="00D90F76">
        <w:t xml:space="preserve"> </w:t>
      </w:r>
    </w:p>
    <w:p w:rsidR="00973873" w:rsidRDefault="008243A0" w:rsidP="001A2AF6">
      <w:r>
        <w:t>Подписи:</w:t>
      </w:r>
    </w:p>
    <w:p w:rsidR="00675A9E" w:rsidRDefault="00675A9E" w:rsidP="00803B06">
      <w:pPr>
        <w:jc w:val="both"/>
      </w:pPr>
    </w:p>
    <w:p w:rsidR="0077676E" w:rsidRDefault="0077676E" w:rsidP="0077676E">
      <w:pPr>
        <w:jc w:val="both"/>
      </w:pPr>
      <w:r>
        <w:t>от Испытательной</w:t>
      </w:r>
    </w:p>
    <w:p w:rsidR="00803B06" w:rsidRDefault="0077676E" w:rsidP="0077676E">
      <w:pPr>
        <w:jc w:val="both"/>
      </w:pPr>
      <w:r>
        <w:t>лаборатории</w:t>
      </w:r>
      <w:bookmarkStart w:id="0" w:name="_GoBack"/>
      <w:bookmarkEnd w:id="0"/>
      <w:r w:rsidR="00803B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996212" wp14:editId="2D5407CF">
                <wp:simplePos x="0" y="0"/>
                <wp:positionH relativeFrom="column">
                  <wp:posOffset>4000500</wp:posOffset>
                </wp:positionH>
                <wp:positionV relativeFrom="paragraph">
                  <wp:posOffset>161290</wp:posOffset>
                </wp:positionV>
                <wp:extent cx="1943100" cy="0"/>
                <wp:effectExtent l="5715" t="5715" r="1333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0B33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WnTw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Z3FiGJG5hR93n9fn3Xfe++rO/Q+kP3s/vWfe3uux/d/foj2A/rT2B7Z/ew&#10;Pb5DkA69bLXNAXIkr43vBlnKG32lyBuLpBrVWM5YqOl2peGe1GfEj1L8xmpgNG1fKAoxeO5UaOyy&#10;Mo2HhJahZZjfaj8/tnSIwGE6yI7TBMZMdr4Y57tEbax7zlSDvFFEgkvfWpzjxZV1ngjOdyH+WKoJ&#10;FyLIQ0jUFtHgpH8SEqwSnHqnD7NmNh0JgxbYCyz8QlXgOQwzai5pAKsZpuOt7TAXGxsuF9LjQSlA&#10;Z2ttFPR2kAzG5+PzrJf1T8e9LCnL3rPJKOudTtKzk/K4HI3K9J2nlmZ5zSll0rPbqTnN/k4t23e1&#10;0eFez/s2xI/RQ7+A7O4/kA6z9OPbCGGq6Ora7GYMAg7B28fmX8jhHuzDT8LwFwAAAP//AwBQSwME&#10;FAAGAAgAAAAhAOEIq5rdAAAACQEAAA8AAABkcnMvZG93bnJldi54bWxMj8FOwzAQRO9I/IO1SFwq&#10;apNABCFOhYDcuFBAXLfJkkTE6zR228DXs4gDHHd2NPOmWM1uUHuaQu/ZwvnSgCKufdNza+HluTq7&#10;AhUicoODZ7LwSQFW5fFRgXnjD/xE+3VslYRwyNFCF+OYax3qjhyGpR+J5ffuJ4dRzqnVzYQHCXeD&#10;TozJtMOepaHDke46qj/WO2chVK+0rb4W9cK8pa2nZHv/+IDWnp7MtzegIs3xzww/+IIOpTBt/I6b&#10;oAYLWWpkS7SQXF6AEsN1momw+RV0Wej/C8pvAAAA//8DAFBLAQItABQABgAIAAAAIQC2gziS/gAA&#10;AOEBAAATAAAAAAAAAAAAAAAAAAAAAABbQ29udGVudF9UeXBlc10ueG1sUEsBAi0AFAAGAAgAAAAh&#10;ADj9If/WAAAAlAEAAAsAAAAAAAAAAAAAAAAALwEAAF9yZWxzLy5yZWxzUEsBAi0AFAAGAAgAAAAh&#10;AFYHhadPAgAAWgQAAA4AAAAAAAAAAAAAAAAALgIAAGRycy9lMm9Eb2MueG1sUEsBAi0AFAAGAAgA&#10;AAAhAOEIq5rdAAAACQEAAA8AAAAAAAAAAAAAAAAAqQQAAGRycy9kb3ducmV2LnhtbFBLBQYAAAAA&#10;BAAEAPMAAACzBQAAAAA=&#10;"/>
            </w:pict>
          </mc:Fallback>
        </mc:AlternateContent>
      </w:r>
      <w:r w:rsidR="00803B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BC5DAE" wp14:editId="546288A4">
                <wp:simplePos x="0" y="0"/>
                <wp:positionH relativeFrom="column">
                  <wp:posOffset>1828800</wp:posOffset>
                </wp:positionH>
                <wp:positionV relativeFrom="paragraph">
                  <wp:posOffset>161290</wp:posOffset>
                </wp:positionV>
                <wp:extent cx="1714500" cy="0"/>
                <wp:effectExtent l="5715" t="5715" r="1333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19D3" id="Прямая соединительная линия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pt" to="27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JjTw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xuGCGJG5hR93nzYXPbfe++bG7R5mP3s/vWfe3uuh/d3eYG7PvNJ7C9s7vf&#10;Hd8iSIdettrmADmWM+O7QVbyUl8o8tYiqcY1lgsWarpaa7gn9RnxoxS/sRoYzduXikIMvnYqNHZV&#10;mcZDQsvQKsxvfZgfWzlE4DA9TrNBAmMme1+M832iNta9YKpB3igiwaVvLc7x8sI6TwTn+xB/LNWU&#10;CxHkISRqi+h00B+EBKsEp97pw6xZzMfCoCX2Agu/UBV4HoYZdS1pAKsZppOd7TAXWxsuF9LjQSlA&#10;Z2dtFfTuNDmdnExOsl7WH056WVKWvefTcdYbTtPjQfmsHI/L9L2nlmZ5zSll0rPbqznN/k4tu3e1&#10;1eFBz4c2xI/RQ7+A7P4/kA6z9OPbCmGu6Hpm9jMGAYfg3WPzL+ThHuyHn4TRLwAAAP//AwBQSwME&#10;FAAGAAgAAAAhACKqq2DcAAAACQEAAA8AAABkcnMvZG93bnJldi54bWxMj0FPwzAMhe9I/IfISFwm&#10;llIoqkrTCQG9cWGAuHqNaSsap2uyrfDr8cQBbvbz0/P3ytXsBrWnKfSeDVwuE1DEjbc9twZeX+qL&#10;HFSIyBYHz2TgiwKsqtOTEgvrD/xM+3VslYRwKNBAF+NYaB2ajhyGpR+J5fbhJ4dR1qnVdsKDhLtB&#10;p0lyox32LB86HOm+o+ZzvXMGQv1G2/p70SyS96vWU7p9eHpEY87P5rtbUJHm+GeGI76gQyVMG79j&#10;G9RgIM1z6RJlyK5BiSHLjsLmV9BVqf83qH4AAAD//wMAUEsBAi0AFAAGAAgAAAAhALaDOJL+AAAA&#10;4QEAABMAAAAAAAAAAAAAAAAAAAAAAFtDb250ZW50X1R5cGVzXS54bWxQSwECLQAUAAYACAAAACEA&#10;OP0h/9YAAACUAQAACwAAAAAAAAAAAAAAAAAvAQAAX3JlbHMvLnJlbHNQSwECLQAUAAYACAAAACEA&#10;ARiiY08CAABaBAAADgAAAAAAAAAAAAAAAAAuAgAAZHJzL2Uyb0RvYy54bWxQSwECLQAUAAYACAAA&#10;ACEAIqqrYNwAAAAJAQAADwAAAAAAAAAAAAAAAACpBAAAZHJzL2Rvd25yZXYueG1sUEsFBgAAAAAE&#10;AAQA8wAAALIFAAAAAA==&#10;"/>
            </w:pict>
          </mc:Fallback>
        </mc:AlternateContent>
      </w:r>
      <w:r w:rsidR="008D15F6">
        <w:t>:</w:t>
      </w:r>
      <w:r w:rsidR="00803B06">
        <w:t xml:space="preserve">                                                                                   </w:t>
      </w:r>
    </w:p>
    <w:p w:rsidR="00803B06" w:rsidRDefault="00803B06" w:rsidP="00803B06">
      <w:pPr>
        <w:jc w:val="both"/>
        <w:rPr>
          <w:sz w:val="16"/>
        </w:rPr>
      </w:pPr>
      <w:r>
        <w:t xml:space="preserve">                                                            </w:t>
      </w:r>
      <w:r w:rsidR="00935DFA">
        <w:t xml:space="preserve"> </w:t>
      </w:r>
      <w:r>
        <w:t xml:space="preserve"> </w:t>
      </w:r>
      <w:r>
        <w:rPr>
          <w:sz w:val="16"/>
        </w:rPr>
        <w:t xml:space="preserve">подпись                                                                                 </w:t>
      </w:r>
      <w:proofErr w:type="spellStart"/>
      <w:r>
        <w:rPr>
          <w:sz w:val="16"/>
        </w:rPr>
        <w:t>ф.и.о.</w:t>
      </w:r>
      <w:proofErr w:type="spellEnd"/>
    </w:p>
    <w:p w:rsidR="0089304B" w:rsidRDefault="0089304B" w:rsidP="00803B06">
      <w:pPr>
        <w:jc w:val="both"/>
      </w:pPr>
    </w:p>
    <w:p w:rsidR="00803B06" w:rsidRDefault="0077676E" w:rsidP="00803B06">
      <w:pPr>
        <w:jc w:val="both"/>
      </w:pPr>
      <w:r>
        <w:t>от Заказчика</w:t>
      </w:r>
      <w:r w:rsidR="008D15F6">
        <w:t>:</w:t>
      </w:r>
      <w:r w:rsidR="00803B06">
        <w:t xml:space="preserve">                                                                </w:t>
      </w:r>
    </w:p>
    <w:p w:rsidR="001A2AF6" w:rsidRDefault="00803B06" w:rsidP="00EB471B">
      <w:pPr>
        <w:jc w:val="both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6350</wp:posOffset>
                </wp:positionV>
                <wp:extent cx="1943100" cy="0"/>
                <wp:effectExtent l="5715" t="7620" r="1333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E81DA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tE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QYQkbmBG3efNh826+9592azR5mP3s/vWfe3uuh/d3eYW7PvNJ7C9s7vf&#10;Ha8RpEMvW21zgBzLS+O7QZbySl8o8tYiqcY1lnMWarpeabgn9RnxoxS/sRoYzdqXikIMvnEqNHZZ&#10;mcZDQsvQMsxvdZgfWzpE4DAdZsdpAmMme1+M832iNta9YKpB3igiwaVvLc7x4sI6TwTn+xB/LNWU&#10;CxHkISRqi2g46A9CglWCU+/0YdbMZ2Nh0AJ7gYVfqAo8D8OMupE0gNUM08nOdpiLrQ2XC+nxoBSg&#10;s7O2Cno3TIaT08lp1sv6J5NelpRl7/l0nPVOpumzQXlcjsdl+t5TS7O85pQy6dnt1Zxmf6eW3bva&#10;6vCg50Mb4sfooV9Adv8fSIdZ+vFthTBTdHVp9jMGAYfg3WPzL+ThHuyHn4TRLwAAAP//AwBQSwME&#10;FAAGAAgAAAAhAIxY0kzaAAAABwEAAA8AAABkcnMvZG93bnJldi54bWxMj0FPwzAMhe9I/IfISFwm&#10;lrBKFZSmEwJ648IAcfUa01Y0TtdkW+HXY7jAyX561vP3yvXsB3WgKfaBLVwuDSjiJrieWwsvz/XF&#10;FaiYkB0OgcnCJ0VYV6cnJRYuHPmJDpvUKgnhWKCFLqWx0Do2HXmMyzASi/ceJo9J5NRqN+FRwv2g&#10;V8bk2mPP8qHDke46aj42e28h1q+0q78WzcK8ZW2g1e7+8QGtPT+bb29AJZrT3zH84As6VMK0DXt2&#10;UQ0W8sxIlySGDPGvs1yW7a/WVan/81ffAAAA//8DAFBLAQItABQABgAIAAAAIQC2gziS/gAAAOEB&#10;AAATAAAAAAAAAAAAAAAAAAAAAABbQ29udGVudF9UeXBlc10ueG1sUEsBAi0AFAAGAAgAAAAhADj9&#10;If/WAAAAlAEAAAsAAAAAAAAAAAAAAAAALwEAAF9yZWxzLy5yZWxzUEsBAi0AFAAGAAgAAAAhAKGL&#10;e0RPAgAAWgQAAA4AAAAAAAAAAAAAAAAALgIAAGRycy9lMm9Eb2MueG1sUEsBAi0AFAAGAAgAAAAh&#10;AIxY0kzaAAAABwEAAA8AAAAAAAAAAAAAAAAAqQQAAGRycy9kb3ducmV2LnhtbFBLBQYAAAAABAAE&#10;APMAAACw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1714500" cy="0"/>
                <wp:effectExtent l="5715" t="7620" r="13335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720D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pt" to="27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yATg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RUjiBmbUfV5/WN9137sv6zu0/tj97L51X7v77kd3v74F+2H9CWzv7B62&#10;x3cI0qGXrbY5QI7klfHdIEt5rS8VeWuRVKMayxkLNd2sNNyT+oz4UYrfWA2Mpu1LRSEGz50KjV1W&#10;pvGQ0DK0DPNb7efHlg4ROExP0myQwJjJzhfjfJeojXUvmGqQN4pIcOlbi3O8uLTOE8H5LsQfSzXh&#10;QgR5CInaIjob9AchwSrBqXf6MGtm05EwaIG9wMIvVAWewzCj5pIGsJphOt7aDnOxseFyIT0elAJ0&#10;ttZGQe/OkrPx6fg062X943EvS8qy93wyynrHk/RkUD4rR6Myfe+ppVlec0qZ9Ox2ak6zv1PL9l1t&#10;dLjX874N8WP00C8gu/sPpMMs/fg2QpgquroyuxmDgEPw9rH5F3K4B/vwkzD8BQAA//8DAFBLAwQU&#10;AAYACAAAACEA4+GIjNoAAAAHAQAADwAAAGRycy9kb3ducmV2LnhtbEyPwU7DMAyG70i8Q2QkLtOW&#10;UjRUdU0nBPTGhQ3E1WtMW9E4XZNthafH4wIn69dn/f5crCfXqyONofNs4GaRgCKuve24MfC6reYZ&#10;qBCRLfaeycAXBViXlxcF5taf+IWOm9goKeGQo4E2xiHXOtQtOQwLPxAL+/CjwyhxbLQd8STlrtdp&#10;ktxphx3LhRYHemip/twcnIFQvdG++p7Vs+T9tvGU7h+fn9CY66vpfgUq0hT/luGsL+pQitPOH9gG&#10;1RtIs0x+iQJkCF8uz3n3m3VZ6P/+5Q8AAAD//wMAUEsBAi0AFAAGAAgAAAAhALaDOJL+AAAA4QEA&#10;ABMAAAAAAAAAAAAAAAAAAAAAAFtDb250ZW50X1R5cGVzXS54bWxQSwECLQAUAAYACAAAACEAOP0h&#10;/9YAAACUAQAACwAAAAAAAAAAAAAAAAAvAQAAX3JlbHMvLnJlbHNQSwECLQAUAAYACAAAACEA9pRc&#10;gE4CAABaBAAADgAAAAAAAAAAAAAAAAAuAgAAZHJzL2Uyb0RvYy54bWxQSwECLQAUAAYACAAAACEA&#10;4+GIjNoAAAAHAQAADwAAAAAAAAAAAAAAAACoBAAAZHJzL2Rvd25yZXYueG1sUEsFBgAAAAAEAAQA&#10;8wAAAK8FAAAAAA==&#10;"/>
            </w:pict>
          </mc:Fallback>
        </mc:AlternateContent>
      </w:r>
      <w:r>
        <w:t xml:space="preserve">                                                            </w:t>
      </w:r>
      <w:r w:rsidR="00935DFA">
        <w:t xml:space="preserve">   </w:t>
      </w:r>
      <w:r>
        <w:rPr>
          <w:sz w:val="16"/>
        </w:rPr>
        <w:t xml:space="preserve">подпись                                                         </w:t>
      </w:r>
      <w:r w:rsidR="00935DFA">
        <w:rPr>
          <w:sz w:val="16"/>
        </w:rPr>
        <w:t xml:space="preserve">               </w:t>
      </w:r>
      <w:r>
        <w:rPr>
          <w:sz w:val="16"/>
        </w:rPr>
        <w:t xml:space="preserve">       </w:t>
      </w:r>
      <w:proofErr w:type="spellStart"/>
      <w:r>
        <w:rPr>
          <w:sz w:val="16"/>
        </w:rPr>
        <w:t>ф.и.о.</w:t>
      </w:r>
      <w:proofErr w:type="spellEnd"/>
    </w:p>
    <w:sectPr w:rsidR="001A2AF6" w:rsidSect="00803B06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FCC"/>
    <w:multiLevelType w:val="hybridMultilevel"/>
    <w:tmpl w:val="B81C7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92"/>
    <w:rsid w:val="00000A7D"/>
    <w:rsid w:val="00001B66"/>
    <w:rsid w:val="00005F53"/>
    <w:rsid w:val="00021F69"/>
    <w:rsid w:val="000273E2"/>
    <w:rsid w:val="00033AB8"/>
    <w:rsid w:val="00033AEA"/>
    <w:rsid w:val="00033EA4"/>
    <w:rsid w:val="00037938"/>
    <w:rsid w:val="00055B58"/>
    <w:rsid w:val="00060BD7"/>
    <w:rsid w:val="00066A20"/>
    <w:rsid w:val="00066CF9"/>
    <w:rsid w:val="000700A6"/>
    <w:rsid w:val="00073A5D"/>
    <w:rsid w:val="0007568A"/>
    <w:rsid w:val="000926EF"/>
    <w:rsid w:val="00092D14"/>
    <w:rsid w:val="00093E42"/>
    <w:rsid w:val="000A3075"/>
    <w:rsid w:val="000B05B1"/>
    <w:rsid w:val="000C2105"/>
    <w:rsid w:val="000C51D8"/>
    <w:rsid w:val="000E63DE"/>
    <w:rsid w:val="000E6A8C"/>
    <w:rsid w:val="000F3294"/>
    <w:rsid w:val="000F338F"/>
    <w:rsid w:val="0010145D"/>
    <w:rsid w:val="00104E36"/>
    <w:rsid w:val="00114A31"/>
    <w:rsid w:val="00115B55"/>
    <w:rsid w:val="00122EA5"/>
    <w:rsid w:val="00123EBF"/>
    <w:rsid w:val="00130248"/>
    <w:rsid w:val="001302D6"/>
    <w:rsid w:val="00130C02"/>
    <w:rsid w:val="001403F3"/>
    <w:rsid w:val="00144130"/>
    <w:rsid w:val="00147336"/>
    <w:rsid w:val="00150334"/>
    <w:rsid w:val="00155700"/>
    <w:rsid w:val="0017066D"/>
    <w:rsid w:val="00187832"/>
    <w:rsid w:val="00193C41"/>
    <w:rsid w:val="00197409"/>
    <w:rsid w:val="001A2AF6"/>
    <w:rsid w:val="001A5F74"/>
    <w:rsid w:val="001B2566"/>
    <w:rsid w:val="001B4156"/>
    <w:rsid w:val="001B5AEF"/>
    <w:rsid w:val="001C7B77"/>
    <w:rsid w:val="001D00DE"/>
    <w:rsid w:val="001E46E9"/>
    <w:rsid w:val="001E48D8"/>
    <w:rsid w:val="001F6781"/>
    <w:rsid w:val="001F771E"/>
    <w:rsid w:val="002005A8"/>
    <w:rsid w:val="00202F07"/>
    <w:rsid w:val="00204E55"/>
    <w:rsid w:val="00204F53"/>
    <w:rsid w:val="002074E6"/>
    <w:rsid w:val="00222C0C"/>
    <w:rsid w:val="002235B3"/>
    <w:rsid w:val="00234277"/>
    <w:rsid w:val="00240068"/>
    <w:rsid w:val="002409BB"/>
    <w:rsid w:val="00241EBF"/>
    <w:rsid w:val="00255B5C"/>
    <w:rsid w:val="00260556"/>
    <w:rsid w:val="002632EC"/>
    <w:rsid w:val="002713EE"/>
    <w:rsid w:val="00281162"/>
    <w:rsid w:val="00282994"/>
    <w:rsid w:val="002959F1"/>
    <w:rsid w:val="002B1EA4"/>
    <w:rsid w:val="002B51A2"/>
    <w:rsid w:val="002B5BCA"/>
    <w:rsid w:val="002C1452"/>
    <w:rsid w:val="002C18EA"/>
    <w:rsid w:val="002C547B"/>
    <w:rsid w:val="002C6F9D"/>
    <w:rsid w:val="002D00AE"/>
    <w:rsid w:val="002E5D2E"/>
    <w:rsid w:val="002E6C3B"/>
    <w:rsid w:val="00301807"/>
    <w:rsid w:val="00302C00"/>
    <w:rsid w:val="00304363"/>
    <w:rsid w:val="003154A4"/>
    <w:rsid w:val="00317698"/>
    <w:rsid w:val="0032099E"/>
    <w:rsid w:val="00323D71"/>
    <w:rsid w:val="0032425C"/>
    <w:rsid w:val="0032706E"/>
    <w:rsid w:val="00352534"/>
    <w:rsid w:val="00352A95"/>
    <w:rsid w:val="00355AF5"/>
    <w:rsid w:val="00356BE3"/>
    <w:rsid w:val="00364E91"/>
    <w:rsid w:val="0036592C"/>
    <w:rsid w:val="00366664"/>
    <w:rsid w:val="00371607"/>
    <w:rsid w:val="0037318E"/>
    <w:rsid w:val="00384034"/>
    <w:rsid w:val="0038428B"/>
    <w:rsid w:val="0038641C"/>
    <w:rsid w:val="00390971"/>
    <w:rsid w:val="003953EC"/>
    <w:rsid w:val="003A37EB"/>
    <w:rsid w:val="003B174E"/>
    <w:rsid w:val="003C0EE8"/>
    <w:rsid w:val="003D067E"/>
    <w:rsid w:val="00405336"/>
    <w:rsid w:val="00412C61"/>
    <w:rsid w:val="0041348D"/>
    <w:rsid w:val="004172B9"/>
    <w:rsid w:val="00431136"/>
    <w:rsid w:val="00432565"/>
    <w:rsid w:val="00440B38"/>
    <w:rsid w:val="00447CAD"/>
    <w:rsid w:val="00461CB3"/>
    <w:rsid w:val="00464611"/>
    <w:rsid w:val="00467678"/>
    <w:rsid w:val="004768A8"/>
    <w:rsid w:val="0049429A"/>
    <w:rsid w:val="004961C0"/>
    <w:rsid w:val="00497A10"/>
    <w:rsid w:val="004C4554"/>
    <w:rsid w:val="004D3439"/>
    <w:rsid w:val="004E7915"/>
    <w:rsid w:val="004F7DF7"/>
    <w:rsid w:val="00501288"/>
    <w:rsid w:val="005045DD"/>
    <w:rsid w:val="00517C90"/>
    <w:rsid w:val="0052195D"/>
    <w:rsid w:val="00546F0A"/>
    <w:rsid w:val="00547065"/>
    <w:rsid w:val="00560FBE"/>
    <w:rsid w:val="00570256"/>
    <w:rsid w:val="00573A07"/>
    <w:rsid w:val="00575F5C"/>
    <w:rsid w:val="00577784"/>
    <w:rsid w:val="00594DAC"/>
    <w:rsid w:val="005A048B"/>
    <w:rsid w:val="005B41FC"/>
    <w:rsid w:val="005C214E"/>
    <w:rsid w:val="005C7787"/>
    <w:rsid w:val="005D115A"/>
    <w:rsid w:val="005D7F76"/>
    <w:rsid w:val="005E0D8F"/>
    <w:rsid w:val="005E3641"/>
    <w:rsid w:val="005E5BCB"/>
    <w:rsid w:val="005F0F5B"/>
    <w:rsid w:val="005F3D6D"/>
    <w:rsid w:val="005F5CA6"/>
    <w:rsid w:val="00607372"/>
    <w:rsid w:val="00614D06"/>
    <w:rsid w:val="00616A77"/>
    <w:rsid w:val="006248F7"/>
    <w:rsid w:val="006270A8"/>
    <w:rsid w:val="00636662"/>
    <w:rsid w:val="0064690F"/>
    <w:rsid w:val="00651CCE"/>
    <w:rsid w:val="00652140"/>
    <w:rsid w:val="00656FE8"/>
    <w:rsid w:val="00657598"/>
    <w:rsid w:val="006578E0"/>
    <w:rsid w:val="00657B65"/>
    <w:rsid w:val="00663A16"/>
    <w:rsid w:val="0067119F"/>
    <w:rsid w:val="00675A9E"/>
    <w:rsid w:val="00685433"/>
    <w:rsid w:val="00696AFB"/>
    <w:rsid w:val="006A077C"/>
    <w:rsid w:val="006B7994"/>
    <w:rsid w:val="006D355E"/>
    <w:rsid w:val="006E51E4"/>
    <w:rsid w:val="006E643A"/>
    <w:rsid w:val="006E745F"/>
    <w:rsid w:val="006F14DF"/>
    <w:rsid w:val="006F47C4"/>
    <w:rsid w:val="006F4C0F"/>
    <w:rsid w:val="00704287"/>
    <w:rsid w:val="00706F6A"/>
    <w:rsid w:val="007111D4"/>
    <w:rsid w:val="0071139B"/>
    <w:rsid w:val="0071191A"/>
    <w:rsid w:val="00711971"/>
    <w:rsid w:val="00714114"/>
    <w:rsid w:val="00714D92"/>
    <w:rsid w:val="00716DC2"/>
    <w:rsid w:val="007311EC"/>
    <w:rsid w:val="007378B0"/>
    <w:rsid w:val="00740EEF"/>
    <w:rsid w:val="00752156"/>
    <w:rsid w:val="00764218"/>
    <w:rsid w:val="00766D80"/>
    <w:rsid w:val="00767868"/>
    <w:rsid w:val="0076797B"/>
    <w:rsid w:val="00770AB5"/>
    <w:rsid w:val="00775508"/>
    <w:rsid w:val="0077676E"/>
    <w:rsid w:val="00785638"/>
    <w:rsid w:val="00790137"/>
    <w:rsid w:val="00790253"/>
    <w:rsid w:val="00793DBF"/>
    <w:rsid w:val="007A119E"/>
    <w:rsid w:val="007A129C"/>
    <w:rsid w:val="007A1D9E"/>
    <w:rsid w:val="007A28C5"/>
    <w:rsid w:val="007A2F57"/>
    <w:rsid w:val="007A34D6"/>
    <w:rsid w:val="007B1E5C"/>
    <w:rsid w:val="007B2E9E"/>
    <w:rsid w:val="007B5D9A"/>
    <w:rsid w:val="007B701B"/>
    <w:rsid w:val="007C61C5"/>
    <w:rsid w:val="007C7AE9"/>
    <w:rsid w:val="007D1F87"/>
    <w:rsid w:val="007D5D67"/>
    <w:rsid w:val="007E0F2B"/>
    <w:rsid w:val="007E1FD8"/>
    <w:rsid w:val="007F0E75"/>
    <w:rsid w:val="007F297B"/>
    <w:rsid w:val="007F2CE0"/>
    <w:rsid w:val="007F55CE"/>
    <w:rsid w:val="00803B06"/>
    <w:rsid w:val="008078D1"/>
    <w:rsid w:val="008158EF"/>
    <w:rsid w:val="00816B3C"/>
    <w:rsid w:val="008243A0"/>
    <w:rsid w:val="00834C14"/>
    <w:rsid w:val="0083682B"/>
    <w:rsid w:val="00837BEF"/>
    <w:rsid w:val="00841CD9"/>
    <w:rsid w:val="008441E1"/>
    <w:rsid w:val="00853A16"/>
    <w:rsid w:val="00856E63"/>
    <w:rsid w:val="00860ADD"/>
    <w:rsid w:val="008631EF"/>
    <w:rsid w:val="00863EB8"/>
    <w:rsid w:val="00866FCA"/>
    <w:rsid w:val="0087074E"/>
    <w:rsid w:val="008749F6"/>
    <w:rsid w:val="00881DD9"/>
    <w:rsid w:val="0089304B"/>
    <w:rsid w:val="0089345B"/>
    <w:rsid w:val="008A1796"/>
    <w:rsid w:val="008A259B"/>
    <w:rsid w:val="008A3A94"/>
    <w:rsid w:val="008B0641"/>
    <w:rsid w:val="008B082F"/>
    <w:rsid w:val="008B411D"/>
    <w:rsid w:val="008B4B32"/>
    <w:rsid w:val="008C18CD"/>
    <w:rsid w:val="008C56DE"/>
    <w:rsid w:val="008D012D"/>
    <w:rsid w:val="008D0203"/>
    <w:rsid w:val="008D15F6"/>
    <w:rsid w:val="008D7DC1"/>
    <w:rsid w:val="008F06E7"/>
    <w:rsid w:val="008F4CA4"/>
    <w:rsid w:val="009072F0"/>
    <w:rsid w:val="00910641"/>
    <w:rsid w:val="009114EA"/>
    <w:rsid w:val="009118E9"/>
    <w:rsid w:val="00926892"/>
    <w:rsid w:val="00927540"/>
    <w:rsid w:val="00927C4A"/>
    <w:rsid w:val="00932E4F"/>
    <w:rsid w:val="00934ABC"/>
    <w:rsid w:val="00935DFA"/>
    <w:rsid w:val="00935E3D"/>
    <w:rsid w:val="009420EE"/>
    <w:rsid w:val="00946AA8"/>
    <w:rsid w:val="00950611"/>
    <w:rsid w:val="00953E4D"/>
    <w:rsid w:val="0095742B"/>
    <w:rsid w:val="00970F2B"/>
    <w:rsid w:val="00973873"/>
    <w:rsid w:val="009806A8"/>
    <w:rsid w:val="009835F9"/>
    <w:rsid w:val="009870A6"/>
    <w:rsid w:val="00993066"/>
    <w:rsid w:val="00993BA0"/>
    <w:rsid w:val="00995875"/>
    <w:rsid w:val="009A0302"/>
    <w:rsid w:val="009A1088"/>
    <w:rsid w:val="009A61BE"/>
    <w:rsid w:val="009D3178"/>
    <w:rsid w:val="009D5595"/>
    <w:rsid w:val="009D68D4"/>
    <w:rsid w:val="009F0D2B"/>
    <w:rsid w:val="00A21121"/>
    <w:rsid w:val="00A21B3D"/>
    <w:rsid w:val="00A24808"/>
    <w:rsid w:val="00A33E81"/>
    <w:rsid w:val="00A34B3A"/>
    <w:rsid w:val="00A34F3E"/>
    <w:rsid w:val="00A35183"/>
    <w:rsid w:val="00A37BA6"/>
    <w:rsid w:val="00A41A57"/>
    <w:rsid w:val="00A42958"/>
    <w:rsid w:val="00A51E87"/>
    <w:rsid w:val="00A52327"/>
    <w:rsid w:val="00A52E76"/>
    <w:rsid w:val="00A619D3"/>
    <w:rsid w:val="00A665E3"/>
    <w:rsid w:val="00A71408"/>
    <w:rsid w:val="00A72A14"/>
    <w:rsid w:val="00A73CF1"/>
    <w:rsid w:val="00A81DE7"/>
    <w:rsid w:val="00A848FC"/>
    <w:rsid w:val="00A92AF2"/>
    <w:rsid w:val="00A93269"/>
    <w:rsid w:val="00A9402A"/>
    <w:rsid w:val="00A94AA3"/>
    <w:rsid w:val="00A94D88"/>
    <w:rsid w:val="00AA28B4"/>
    <w:rsid w:val="00AC2C25"/>
    <w:rsid w:val="00AC34DD"/>
    <w:rsid w:val="00AD1240"/>
    <w:rsid w:val="00AD408B"/>
    <w:rsid w:val="00AD7A07"/>
    <w:rsid w:val="00AF7767"/>
    <w:rsid w:val="00B01EC7"/>
    <w:rsid w:val="00B0568C"/>
    <w:rsid w:val="00B307F2"/>
    <w:rsid w:val="00B41323"/>
    <w:rsid w:val="00B46B5C"/>
    <w:rsid w:val="00B526B9"/>
    <w:rsid w:val="00B53BC8"/>
    <w:rsid w:val="00B600A9"/>
    <w:rsid w:val="00B67899"/>
    <w:rsid w:val="00B81DEE"/>
    <w:rsid w:val="00B82E9B"/>
    <w:rsid w:val="00B927A6"/>
    <w:rsid w:val="00B97E64"/>
    <w:rsid w:val="00BB1D87"/>
    <w:rsid w:val="00BB4636"/>
    <w:rsid w:val="00BD09AF"/>
    <w:rsid w:val="00BE323C"/>
    <w:rsid w:val="00BE5C9F"/>
    <w:rsid w:val="00BE5FE7"/>
    <w:rsid w:val="00BE68E2"/>
    <w:rsid w:val="00BF2DED"/>
    <w:rsid w:val="00BF75A4"/>
    <w:rsid w:val="00C033B0"/>
    <w:rsid w:val="00C047D3"/>
    <w:rsid w:val="00C140FD"/>
    <w:rsid w:val="00C24CFD"/>
    <w:rsid w:val="00C346C9"/>
    <w:rsid w:val="00C34F16"/>
    <w:rsid w:val="00C35826"/>
    <w:rsid w:val="00C3705A"/>
    <w:rsid w:val="00C43513"/>
    <w:rsid w:val="00C5345F"/>
    <w:rsid w:val="00C56F83"/>
    <w:rsid w:val="00C7281B"/>
    <w:rsid w:val="00C74309"/>
    <w:rsid w:val="00C7562F"/>
    <w:rsid w:val="00C82461"/>
    <w:rsid w:val="00C90CD3"/>
    <w:rsid w:val="00C91449"/>
    <w:rsid w:val="00CB03B3"/>
    <w:rsid w:val="00CB6FA8"/>
    <w:rsid w:val="00CD03DB"/>
    <w:rsid w:val="00CD49C6"/>
    <w:rsid w:val="00CD6413"/>
    <w:rsid w:val="00CF092D"/>
    <w:rsid w:val="00CF0D66"/>
    <w:rsid w:val="00CF1DDF"/>
    <w:rsid w:val="00D021A9"/>
    <w:rsid w:val="00D11AEC"/>
    <w:rsid w:val="00D20001"/>
    <w:rsid w:val="00D21774"/>
    <w:rsid w:val="00D27CC6"/>
    <w:rsid w:val="00D301F9"/>
    <w:rsid w:val="00D332B0"/>
    <w:rsid w:val="00D5624A"/>
    <w:rsid w:val="00D61DC4"/>
    <w:rsid w:val="00D62763"/>
    <w:rsid w:val="00D64EFF"/>
    <w:rsid w:val="00D66175"/>
    <w:rsid w:val="00D66A56"/>
    <w:rsid w:val="00D72800"/>
    <w:rsid w:val="00D76120"/>
    <w:rsid w:val="00D772EB"/>
    <w:rsid w:val="00D77371"/>
    <w:rsid w:val="00D8026F"/>
    <w:rsid w:val="00D81035"/>
    <w:rsid w:val="00D8335A"/>
    <w:rsid w:val="00D865AE"/>
    <w:rsid w:val="00D86B66"/>
    <w:rsid w:val="00D90F76"/>
    <w:rsid w:val="00D97375"/>
    <w:rsid w:val="00DA376A"/>
    <w:rsid w:val="00DA701F"/>
    <w:rsid w:val="00DB352E"/>
    <w:rsid w:val="00DB42D1"/>
    <w:rsid w:val="00DB7162"/>
    <w:rsid w:val="00DB7561"/>
    <w:rsid w:val="00DC1ED5"/>
    <w:rsid w:val="00DC28CB"/>
    <w:rsid w:val="00DD28AF"/>
    <w:rsid w:val="00DE0CC0"/>
    <w:rsid w:val="00DE5901"/>
    <w:rsid w:val="00DE5B49"/>
    <w:rsid w:val="00DE731D"/>
    <w:rsid w:val="00DF5388"/>
    <w:rsid w:val="00DF6EAE"/>
    <w:rsid w:val="00E01545"/>
    <w:rsid w:val="00E16086"/>
    <w:rsid w:val="00E2033F"/>
    <w:rsid w:val="00E3237D"/>
    <w:rsid w:val="00E337B3"/>
    <w:rsid w:val="00E4116E"/>
    <w:rsid w:val="00E448CD"/>
    <w:rsid w:val="00E50DEB"/>
    <w:rsid w:val="00E56DF2"/>
    <w:rsid w:val="00E609CA"/>
    <w:rsid w:val="00E6129C"/>
    <w:rsid w:val="00E65F51"/>
    <w:rsid w:val="00E72F46"/>
    <w:rsid w:val="00E7433E"/>
    <w:rsid w:val="00E74900"/>
    <w:rsid w:val="00E75BF6"/>
    <w:rsid w:val="00E84C56"/>
    <w:rsid w:val="00E8743F"/>
    <w:rsid w:val="00E942FD"/>
    <w:rsid w:val="00E97D07"/>
    <w:rsid w:val="00EA1A47"/>
    <w:rsid w:val="00EA77BE"/>
    <w:rsid w:val="00EB471B"/>
    <w:rsid w:val="00EC0AE5"/>
    <w:rsid w:val="00EC355E"/>
    <w:rsid w:val="00ED31EF"/>
    <w:rsid w:val="00EE315E"/>
    <w:rsid w:val="00EE48CC"/>
    <w:rsid w:val="00EE544A"/>
    <w:rsid w:val="00EE5A46"/>
    <w:rsid w:val="00EF3E82"/>
    <w:rsid w:val="00EF6C81"/>
    <w:rsid w:val="00F0224A"/>
    <w:rsid w:val="00F10603"/>
    <w:rsid w:val="00F10DBB"/>
    <w:rsid w:val="00F1395D"/>
    <w:rsid w:val="00F13B27"/>
    <w:rsid w:val="00F164D7"/>
    <w:rsid w:val="00F23463"/>
    <w:rsid w:val="00F25B36"/>
    <w:rsid w:val="00F25C59"/>
    <w:rsid w:val="00F267EF"/>
    <w:rsid w:val="00F30355"/>
    <w:rsid w:val="00F33320"/>
    <w:rsid w:val="00F34EFD"/>
    <w:rsid w:val="00F44280"/>
    <w:rsid w:val="00F46709"/>
    <w:rsid w:val="00F55240"/>
    <w:rsid w:val="00F61528"/>
    <w:rsid w:val="00F61EA3"/>
    <w:rsid w:val="00F66B59"/>
    <w:rsid w:val="00F761D1"/>
    <w:rsid w:val="00F83AE6"/>
    <w:rsid w:val="00F921C8"/>
    <w:rsid w:val="00F924B5"/>
    <w:rsid w:val="00F92DF8"/>
    <w:rsid w:val="00F9712B"/>
    <w:rsid w:val="00F9750C"/>
    <w:rsid w:val="00FA0B63"/>
    <w:rsid w:val="00FA3407"/>
    <w:rsid w:val="00FA55C7"/>
    <w:rsid w:val="00FB1828"/>
    <w:rsid w:val="00FC762E"/>
    <w:rsid w:val="00FD1494"/>
    <w:rsid w:val="00FD5679"/>
    <w:rsid w:val="00FE38B8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701CC-3E59-4553-8B20-E364E1C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Татьяна</cp:lastModifiedBy>
  <cp:revision>59</cp:revision>
  <cp:lastPrinted>2022-06-06T05:28:00Z</cp:lastPrinted>
  <dcterms:created xsi:type="dcterms:W3CDTF">2013-12-20T00:57:00Z</dcterms:created>
  <dcterms:modified xsi:type="dcterms:W3CDTF">2022-09-19T03:41:00Z</dcterms:modified>
</cp:coreProperties>
</file>